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BA43" w14:textId="77777777" w:rsidR="000221DA" w:rsidRPr="000221DA" w:rsidRDefault="000221DA" w:rsidP="000221DA">
      <w:pPr>
        <w:rPr>
          <w:b/>
          <w:bCs/>
        </w:rPr>
      </w:pPr>
      <w:r w:rsidRPr="000221DA">
        <w:rPr>
          <w:b/>
          <w:bCs/>
        </w:rPr>
        <w:t>SOPIMUS YHTEISISTÄ VESIHUOLTOJOHDOISTA</w:t>
      </w:r>
    </w:p>
    <w:p w14:paraId="6ECD4F10" w14:textId="77777777" w:rsidR="000221DA" w:rsidRPr="000221DA" w:rsidRDefault="000221DA" w:rsidP="000221DA">
      <w:r w:rsidRPr="000221DA">
        <w:t>Me allekirjoittaneet, osoitteessa ______________________________________________ sijaitsevien</w:t>
      </w:r>
    </w:p>
    <w:p w14:paraId="555F17E4" w14:textId="77777777" w:rsidR="000221DA" w:rsidRPr="000221DA" w:rsidRDefault="000221DA" w:rsidP="000221DA">
      <w:pPr>
        <w:numPr>
          <w:ilvl w:val="0"/>
          <w:numId w:val="1"/>
        </w:numPr>
      </w:pPr>
      <w:r w:rsidRPr="000221DA">
        <w:t>korttelin ______ tontin nro ______</w:t>
      </w:r>
    </w:p>
    <w:p w14:paraId="3C246211" w14:textId="77777777" w:rsidR="000221DA" w:rsidRPr="000221DA" w:rsidRDefault="000221DA" w:rsidP="000221DA">
      <w:pPr>
        <w:numPr>
          <w:ilvl w:val="0"/>
          <w:numId w:val="1"/>
        </w:numPr>
      </w:pPr>
      <w:r w:rsidRPr="000221DA">
        <w:t>korttelin ______ tontin nro ______</w:t>
      </w:r>
    </w:p>
    <w:p w14:paraId="5AD2F0A7" w14:textId="77777777" w:rsidR="000221DA" w:rsidRPr="000221DA" w:rsidRDefault="000221DA" w:rsidP="000221DA">
      <w:pPr>
        <w:numPr>
          <w:ilvl w:val="0"/>
          <w:numId w:val="1"/>
        </w:numPr>
      </w:pPr>
      <w:r w:rsidRPr="000221DA">
        <w:t>korttelin ______ tontin nro ______ hallinta-alueiden ______, ______ ja ______</w:t>
      </w:r>
    </w:p>
    <w:p w14:paraId="696725A2" w14:textId="77777777" w:rsidR="000221DA" w:rsidRPr="000221DA" w:rsidRDefault="000221DA" w:rsidP="000221DA">
      <w:r w:rsidRPr="000221DA">
        <w:t>omistajat olemme sopineet, että kiinteistöt liitetään yhteisillä vesijohdoilla sekä jäte- ja hulevesiviemäreillä Järvenpään Veden vesihuoltoverkostoon.</w:t>
      </w:r>
    </w:p>
    <w:p w14:paraId="351BB86E" w14:textId="77777777" w:rsidR="000221DA" w:rsidRPr="000221DA" w:rsidRDefault="000221DA" w:rsidP="000221DA">
      <w:r w:rsidRPr="000221DA">
        <w:t>Yhteiset vesijohdot sekä jäte- ja hulevesiviemärit rakennetaan, käytetään ja pidetään kunnossa osapuolten yhteisessä käytössä. Yhteisten johtojen kunnossapidosta, korjauksista ja uusimisesta aiheutuvista kustannuksista vastaavat osapuolet yhdessä, ellei kustannusten jakamisesta erikseen toisin sovita.</w:t>
      </w:r>
    </w:p>
    <w:p w14:paraId="037F221D" w14:textId="77777777" w:rsidR="000221DA" w:rsidRPr="000221DA" w:rsidRDefault="000221DA" w:rsidP="000221DA">
      <w:r w:rsidRPr="000221DA">
        <w:t>Kukin osapuoli vastaa omistamansa tai hallitsemansa kiinteistön tai hallinta-alueen sisäisistä vesihuoltojohdoista sekä niiden kunnossapidosta ja niistä aiheutuvista kustannuksista.</w:t>
      </w:r>
    </w:p>
    <w:p w14:paraId="3F4C7752" w14:textId="77777777" w:rsidR="000221DA" w:rsidRPr="000221DA" w:rsidRDefault="000221DA" w:rsidP="000221DA">
      <w:r w:rsidRPr="000221DA">
        <w:t>Osapuolet tiedostavat, että Järvenpään Vesi ei vastaa yhteisten tonttijohtojen kunnossapidosta, korjaamisesta tai uusimisesta, vaan vastuu niistä kuuluu tämän sopimuksen osapuolille.</w:t>
      </w:r>
    </w:p>
    <w:p w14:paraId="738A54E2" w14:textId="77777777" w:rsidR="000221DA" w:rsidRPr="000221DA" w:rsidRDefault="000221DA" w:rsidP="000221DA">
      <w:r w:rsidRPr="000221DA">
        <w:t>Osapuolet sitoutuvat ilmoittamaan tämän sopimuksen sisällöstä kiinteistöjen tai hallinta-alueiden mahdollisille tuleville omistajille ja haltijoille.</w:t>
      </w:r>
    </w:p>
    <w:p w14:paraId="1CE768FA" w14:textId="77777777" w:rsidR="000221DA" w:rsidRPr="000221DA" w:rsidRDefault="000221DA" w:rsidP="000221DA">
      <w:r w:rsidRPr="000221DA">
        <w:t>Tämä sopimus on laadittu ______ samansisältöisenä kappaleena, yksi kullekin osapuolelle.</w:t>
      </w:r>
    </w:p>
    <w:p w14:paraId="74B2F07F" w14:textId="77777777" w:rsidR="000221DA" w:rsidRPr="000221DA" w:rsidRDefault="000221DA" w:rsidP="000221DA">
      <w:r w:rsidRPr="000221DA">
        <w:t>Paikka ja aika ________________________</w:t>
      </w:r>
      <w:r w:rsidRPr="000221DA">
        <w:rPr>
          <w:b/>
          <w:bCs/>
        </w:rPr>
        <w:t>, ____ / ____ 20</w:t>
      </w:r>
    </w:p>
    <w:p w14:paraId="0FC12263" w14:textId="77777777" w:rsidR="000221DA" w:rsidRPr="000221DA" w:rsidRDefault="00037355" w:rsidP="000221DA">
      <w:r>
        <w:pict w14:anchorId="1639EB4B">
          <v:rect id="_x0000_i1025" style="width:0;height:1.5pt" o:hralign="center" o:hrstd="t" o:hr="t" fillcolor="#a0a0a0" stroked="f"/>
        </w:pict>
      </w:r>
    </w:p>
    <w:p w14:paraId="7F50F951" w14:textId="77777777" w:rsidR="000221DA" w:rsidRPr="000221DA" w:rsidRDefault="000221DA" w:rsidP="000221DA">
      <w:r w:rsidRPr="000221DA">
        <w:t>Allekirjoitus ja nimenselvennys Allekirjoitus ja nimenselvennys</w:t>
      </w:r>
      <w:r w:rsidRPr="000221DA">
        <w:br/>
        <w:t>Tontin nro ___ / hallinta-alueen ___ Tontin nro ___ / hallinta-alueen ___ omistaja</w:t>
      </w:r>
      <w:r w:rsidRPr="000221DA">
        <w:br/>
      </w:r>
      <w:proofErr w:type="spellStart"/>
      <w:r w:rsidRPr="000221DA">
        <w:t>omistaja</w:t>
      </w:r>
      <w:proofErr w:type="spellEnd"/>
    </w:p>
    <w:p w14:paraId="607991F5" w14:textId="77777777" w:rsidR="000221DA" w:rsidRPr="000221DA" w:rsidRDefault="00037355" w:rsidP="000221DA">
      <w:r>
        <w:pict w14:anchorId="470451D2">
          <v:rect id="_x0000_i1026" style="width:0;height:1.5pt" o:hralign="center" o:hrstd="t" o:hr="t" fillcolor="#a0a0a0" stroked="f"/>
        </w:pict>
      </w:r>
    </w:p>
    <w:p w14:paraId="32E155D2" w14:textId="77777777" w:rsidR="000221DA" w:rsidRPr="000221DA" w:rsidRDefault="000221DA" w:rsidP="000221DA">
      <w:r w:rsidRPr="000221DA">
        <w:t>Allekirjoitus ja nimenselvennys Allekirjoitus ja nimenselvennys</w:t>
      </w:r>
      <w:r w:rsidRPr="000221DA">
        <w:br/>
        <w:t>Tontin nro ___ / hallinta-alueen ___ Tontin nro ___ / hallinta-alueen ___ omistaja</w:t>
      </w:r>
      <w:r w:rsidRPr="000221DA">
        <w:br/>
      </w:r>
      <w:proofErr w:type="spellStart"/>
      <w:r w:rsidRPr="000221DA">
        <w:t>omistaja</w:t>
      </w:r>
      <w:proofErr w:type="spellEnd"/>
    </w:p>
    <w:p w14:paraId="35247E9D" w14:textId="77777777" w:rsidR="008D08F5" w:rsidRPr="000221DA" w:rsidRDefault="00037355" w:rsidP="008D08F5">
      <w:r>
        <w:pict w14:anchorId="16FAF8B9">
          <v:rect id="_x0000_i1027" style="width:0;height:1.5pt" o:hralign="center" o:hrstd="t" o:hr="t" fillcolor="#a0a0a0" stroked="f"/>
        </w:pict>
      </w:r>
    </w:p>
    <w:p w14:paraId="541A29B8" w14:textId="77777777" w:rsidR="008D08F5" w:rsidRPr="000221DA" w:rsidRDefault="008D08F5" w:rsidP="008D08F5">
      <w:r w:rsidRPr="000221DA">
        <w:t>Allekirjoitus ja nimenselvennys Allekirjoitus ja nimenselvennys</w:t>
      </w:r>
      <w:r w:rsidRPr="000221DA">
        <w:br/>
        <w:t>Tontin nro ___ / hallinta-alueen ___ Tontin nro ___ / hallinta-alueen ___ omistaja</w:t>
      </w:r>
      <w:r w:rsidRPr="000221DA">
        <w:br/>
      </w:r>
      <w:proofErr w:type="spellStart"/>
      <w:r w:rsidRPr="000221DA">
        <w:t>omistaja</w:t>
      </w:r>
      <w:proofErr w:type="spellEnd"/>
    </w:p>
    <w:sectPr w:rsidR="008D08F5" w:rsidRPr="000221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411"/>
    <w:multiLevelType w:val="multilevel"/>
    <w:tmpl w:val="6CC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52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DA"/>
    <w:rsid w:val="000221DA"/>
    <w:rsid w:val="00372F65"/>
    <w:rsid w:val="0056605B"/>
    <w:rsid w:val="00790F1E"/>
    <w:rsid w:val="008D08F5"/>
    <w:rsid w:val="00C83249"/>
    <w:rsid w:val="00E82032"/>
    <w:rsid w:val="00FB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B9CE"/>
  <w15:chartTrackingRefBased/>
  <w15:docId w15:val="{B8316B25-AAD3-4EAE-85F4-0B6C5D7A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2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2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2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2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2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2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2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221D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221D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21D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21D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21D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21D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2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2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21D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221D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221D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21D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22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Toni</dc:creator>
  <cp:keywords/>
  <dc:description/>
  <cp:lastModifiedBy>Niemi Marketta</cp:lastModifiedBy>
  <cp:revision>2</cp:revision>
  <dcterms:created xsi:type="dcterms:W3CDTF">2026-06-12T05:36:00Z</dcterms:created>
  <dcterms:modified xsi:type="dcterms:W3CDTF">2026-06-12T05:36:00Z</dcterms:modified>
</cp:coreProperties>
</file>